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68" w:rsidRDefault="00EC31B2">
      <w:pPr>
        <w:rPr>
          <w:rFonts w:ascii="黑体" w:eastAsia="黑体" w:hAnsi="黑体" w:cs="Times New Roman"/>
          <w:b/>
          <w:sz w:val="32"/>
          <w:szCs w:val="32"/>
        </w:rPr>
      </w:pPr>
      <w:r w:rsidRPr="00A57FE7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2D65E2" w:rsidRPr="00A57FE7">
        <w:rPr>
          <w:rFonts w:ascii="黑体" w:eastAsia="黑体" w:hAnsi="黑体" w:cs="Times New Roman"/>
          <w:b/>
          <w:sz w:val="32"/>
          <w:szCs w:val="32"/>
        </w:rPr>
        <w:t>5</w:t>
      </w:r>
    </w:p>
    <w:p w:rsidR="00E0698A" w:rsidRDefault="00E0698A" w:rsidP="00E0698A">
      <w:pPr>
        <w:rPr>
          <w:rFonts w:ascii="黑体" w:eastAsia="黑体" w:hAnsi="黑体" w:cs="Times New Roman"/>
          <w:b/>
          <w:sz w:val="32"/>
          <w:szCs w:val="32"/>
        </w:rPr>
      </w:pPr>
    </w:p>
    <w:p w:rsidR="00E0698A" w:rsidRDefault="00EC31B2" w:rsidP="00E0698A">
      <w:pPr>
        <w:jc w:val="center"/>
        <w:rPr>
          <w:rFonts w:ascii="方正小标宋简体" w:eastAsia="方正小标宋简体" w:hAnsi="仿宋" w:cs="仿宋"/>
          <w:b/>
          <w:bCs/>
          <w:sz w:val="48"/>
          <w:szCs w:val="48"/>
        </w:rPr>
      </w:pPr>
      <w:r w:rsidRPr="00E0698A">
        <w:rPr>
          <w:rFonts w:ascii="方正小标宋简体" w:eastAsia="方正小标宋简体" w:hAnsi="仿宋" w:cs="仿宋" w:hint="eastAsia"/>
          <w:b/>
          <w:bCs/>
          <w:sz w:val="48"/>
          <w:szCs w:val="48"/>
        </w:rPr>
        <w:t>湖南信息学院教学改革研究项目</w:t>
      </w:r>
    </w:p>
    <w:p w:rsidR="00824D68" w:rsidRPr="00E0698A" w:rsidRDefault="00EC31B2" w:rsidP="00E0698A">
      <w:pPr>
        <w:jc w:val="center"/>
        <w:rPr>
          <w:rFonts w:ascii="方正小标宋简体" w:eastAsia="方正小标宋简体" w:hAnsi="仿宋" w:cs="仿宋"/>
          <w:b/>
          <w:bCs/>
          <w:sz w:val="48"/>
          <w:szCs w:val="48"/>
        </w:rPr>
      </w:pPr>
      <w:r w:rsidRPr="00E0698A">
        <w:rPr>
          <w:rFonts w:ascii="方正小标宋简体" w:eastAsia="方正小标宋简体" w:hAnsi="仿宋" w:cs="仿宋" w:hint="eastAsia"/>
          <w:b/>
          <w:bCs/>
          <w:spacing w:val="120"/>
          <w:sz w:val="72"/>
          <w:szCs w:val="72"/>
        </w:rPr>
        <w:t>中期检查报告书</w:t>
      </w:r>
    </w:p>
    <w:p w:rsidR="00824D68" w:rsidRDefault="00824D68">
      <w:pPr>
        <w:ind w:firstLineChars="771" w:firstLine="1619"/>
        <w:rPr>
          <w:rFonts w:ascii="仿宋" w:eastAsia="仿宋" w:hAnsi="仿宋" w:cs="仿宋"/>
          <w:szCs w:val="24"/>
        </w:rPr>
      </w:pPr>
    </w:p>
    <w:p w:rsidR="00824D68" w:rsidRDefault="00824D68">
      <w:pPr>
        <w:spacing w:line="700" w:lineRule="exact"/>
        <w:ind w:leftChars="686" w:left="3571" w:rightChars="-21" w:right="-44" w:hangingChars="500" w:hanging="2130"/>
        <w:jc w:val="left"/>
        <w:rPr>
          <w:rFonts w:ascii="仿宋" w:eastAsia="仿宋" w:hAnsi="仿宋" w:cs="仿宋"/>
          <w:spacing w:val="53"/>
          <w:kern w:val="0"/>
          <w:sz w:val="32"/>
          <w:szCs w:val="32"/>
        </w:rPr>
      </w:pPr>
    </w:p>
    <w:p w:rsidR="00FF5BA8" w:rsidRDefault="00FF5BA8">
      <w:pPr>
        <w:spacing w:line="700" w:lineRule="exact"/>
        <w:ind w:leftChars="686" w:left="3571" w:rightChars="-21" w:right="-44" w:hangingChars="500" w:hanging="2130"/>
        <w:jc w:val="left"/>
        <w:rPr>
          <w:rFonts w:ascii="仿宋" w:eastAsia="仿宋" w:hAnsi="仿宋" w:cs="仿宋"/>
          <w:spacing w:val="53"/>
          <w:kern w:val="0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20"/>
      </w:tblGrid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项目编号：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12"/>
                <w:kern w:val="0"/>
                <w:sz w:val="32"/>
                <w:szCs w:val="32"/>
              </w:rPr>
              <w:t>项目主持人</w:t>
            </w: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所在部门：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E</w:t>
            </w:r>
            <w:r w:rsidRPr="00FF5BA8"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  <w:t>-mail</w:t>
            </w: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  <w:tr w:rsidR="00D264C1" w:rsidTr="00FF5BA8">
        <w:tc>
          <w:tcPr>
            <w:tcW w:w="2977" w:type="dxa"/>
            <w:vAlign w:val="center"/>
          </w:tcPr>
          <w:p w:rsidR="00D264C1" w:rsidRPr="00FF5BA8" w:rsidRDefault="00D264C1" w:rsidP="00D264C1">
            <w:pPr>
              <w:spacing w:line="700" w:lineRule="exact"/>
              <w:ind w:rightChars="-21" w:right="-44"/>
              <w:jc w:val="right"/>
              <w:rPr>
                <w:rFonts w:ascii="仿宋" w:eastAsia="仿宋" w:hAnsi="仿宋" w:cs="仿宋"/>
                <w:b/>
                <w:spacing w:val="53"/>
                <w:kern w:val="0"/>
                <w:sz w:val="32"/>
                <w:szCs w:val="32"/>
              </w:rPr>
            </w:pPr>
            <w:r w:rsidRPr="00FF5BA8">
              <w:rPr>
                <w:rFonts w:ascii="仿宋" w:eastAsia="仿宋" w:hAnsi="仿宋" w:cs="仿宋" w:hint="eastAsia"/>
                <w:b/>
                <w:spacing w:val="53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4C1" w:rsidRDefault="00D264C1" w:rsidP="00D264C1">
            <w:pPr>
              <w:spacing w:line="700" w:lineRule="exact"/>
              <w:ind w:rightChars="-21" w:right="-44"/>
              <w:rPr>
                <w:rFonts w:ascii="仿宋" w:eastAsia="仿宋" w:hAnsi="仿宋" w:cs="仿宋"/>
                <w:spacing w:val="53"/>
                <w:kern w:val="0"/>
                <w:sz w:val="32"/>
                <w:szCs w:val="32"/>
              </w:rPr>
            </w:pPr>
          </w:p>
        </w:tc>
      </w:tr>
    </w:tbl>
    <w:p w:rsidR="00824D68" w:rsidRDefault="00824D68">
      <w:pPr>
        <w:jc w:val="center"/>
        <w:rPr>
          <w:rFonts w:ascii="仿宋" w:eastAsia="仿宋" w:hAnsi="仿宋" w:cs="仿宋"/>
          <w:b/>
          <w:sz w:val="40"/>
          <w:szCs w:val="40"/>
        </w:rPr>
      </w:pPr>
    </w:p>
    <w:p w:rsidR="00824D68" w:rsidRDefault="00824D68">
      <w:pPr>
        <w:rPr>
          <w:rFonts w:ascii="仿宋" w:eastAsia="仿宋" w:hAnsi="仿宋" w:cs="仿宋"/>
          <w:b/>
          <w:sz w:val="32"/>
          <w:szCs w:val="32"/>
        </w:rPr>
      </w:pPr>
    </w:p>
    <w:p w:rsidR="00824D68" w:rsidRDefault="00824D68">
      <w:pPr>
        <w:rPr>
          <w:rFonts w:ascii="仿宋" w:eastAsia="仿宋" w:hAnsi="仿宋" w:cs="仿宋"/>
          <w:b/>
          <w:sz w:val="32"/>
          <w:szCs w:val="32"/>
        </w:rPr>
      </w:pPr>
    </w:p>
    <w:p w:rsidR="00824D68" w:rsidRPr="00E0698A" w:rsidRDefault="00EC31B2">
      <w:pPr>
        <w:jc w:val="center"/>
        <w:rPr>
          <w:rFonts w:ascii="楷体" w:eastAsia="楷体" w:hAnsi="楷体" w:cs="仿宋"/>
          <w:b/>
          <w:sz w:val="32"/>
          <w:szCs w:val="32"/>
        </w:rPr>
      </w:pPr>
      <w:r w:rsidRPr="00E0698A">
        <w:rPr>
          <w:rFonts w:ascii="楷体" w:eastAsia="楷体" w:hAnsi="楷体" w:cs="仿宋" w:hint="eastAsia"/>
          <w:b/>
          <w:sz w:val="32"/>
          <w:szCs w:val="32"/>
        </w:rPr>
        <w:t>教务处制</w:t>
      </w:r>
    </w:p>
    <w:p w:rsidR="00824D68" w:rsidRDefault="00824D68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:rsidR="00824D68" w:rsidRDefault="00824D68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824D68" w:rsidRDefault="00824D68">
      <w:pPr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00"/>
      </w:tblGrid>
      <w:tr w:rsidR="00824D68">
        <w:trPr>
          <w:cantSplit/>
          <w:trHeight w:val="769"/>
        </w:trPr>
        <w:tc>
          <w:tcPr>
            <w:tcW w:w="2088" w:type="dxa"/>
            <w:vAlign w:val="center"/>
          </w:tcPr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项目名称</w:t>
            </w:r>
          </w:p>
        </w:tc>
        <w:tc>
          <w:tcPr>
            <w:tcW w:w="7200" w:type="dxa"/>
            <w:vAlign w:val="center"/>
          </w:tcPr>
          <w:p w:rsidR="00824D68" w:rsidRDefault="00824D68">
            <w:pPr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824D68">
        <w:trPr>
          <w:cantSplit/>
          <w:trHeight w:val="763"/>
        </w:trPr>
        <w:tc>
          <w:tcPr>
            <w:tcW w:w="2088" w:type="dxa"/>
            <w:vAlign w:val="center"/>
          </w:tcPr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项目负责人</w:t>
            </w:r>
          </w:p>
        </w:tc>
        <w:tc>
          <w:tcPr>
            <w:tcW w:w="7200" w:type="dxa"/>
            <w:vAlign w:val="center"/>
          </w:tcPr>
          <w:p w:rsidR="00824D68" w:rsidRDefault="00824D6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824D68">
        <w:trPr>
          <w:cantSplit/>
          <w:trHeight w:val="5264"/>
        </w:trPr>
        <w:tc>
          <w:tcPr>
            <w:tcW w:w="9288" w:type="dxa"/>
            <w:gridSpan w:val="2"/>
          </w:tcPr>
          <w:p w:rsidR="00824D68" w:rsidRDefault="00EC31B2">
            <w:pPr>
              <w:spacing w:after="120"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项目实施情况（包括研究进展情况、取得的阶段成果、经费使用情况、尚待解决的主要问题）</w:t>
            </w:r>
          </w:p>
        </w:tc>
      </w:tr>
      <w:tr w:rsidR="00824D68">
        <w:trPr>
          <w:cantSplit/>
          <w:trHeight w:val="948"/>
        </w:trPr>
        <w:tc>
          <w:tcPr>
            <w:tcW w:w="9288" w:type="dxa"/>
            <w:gridSpan w:val="2"/>
          </w:tcPr>
          <w:p w:rsidR="00824D68" w:rsidRDefault="00EC31B2">
            <w:pPr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项目负责人所在部门审核意见</w:t>
            </w:r>
          </w:p>
          <w:p w:rsidR="00824D68" w:rsidRDefault="00824D68">
            <w:pPr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</w:p>
          <w:p w:rsidR="00824D68" w:rsidRDefault="00824D68">
            <w:pPr>
              <w:ind w:firstLineChars="2800" w:firstLine="6720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</w:p>
          <w:p w:rsidR="00824D68" w:rsidRDefault="00824D68">
            <w:pPr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</w:p>
          <w:p w:rsidR="00824D68" w:rsidRDefault="00EC31B2">
            <w:pPr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</w:t>
            </w:r>
          </w:p>
          <w:p w:rsidR="00824D68" w:rsidRDefault="00EC31B2">
            <w:pPr>
              <w:ind w:leftChars="3200" w:left="6720" w:firstLineChars="891" w:firstLine="2138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负责人签章</w:t>
            </w:r>
          </w:p>
          <w:p w:rsidR="00824D68" w:rsidRDefault="00824D68">
            <w:pPr>
              <w:ind w:firstLineChars="2700" w:firstLine="6480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</w:p>
          <w:p w:rsidR="00824D68" w:rsidRDefault="00EC31B2">
            <w:pPr>
              <w:ind w:firstLineChars="2900" w:firstLine="6960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日</w:t>
            </w:r>
          </w:p>
        </w:tc>
      </w:tr>
      <w:tr w:rsidR="00824D68">
        <w:trPr>
          <w:cantSplit/>
          <w:trHeight w:val="2297"/>
        </w:trPr>
        <w:tc>
          <w:tcPr>
            <w:tcW w:w="9288" w:type="dxa"/>
            <w:gridSpan w:val="2"/>
          </w:tcPr>
          <w:p w:rsidR="00824D68" w:rsidRDefault="00EC31B2">
            <w:pPr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学校审定意见</w:t>
            </w:r>
          </w:p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 xml:space="preserve">                                 </w:t>
            </w:r>
          </w:p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 xml:space="preserve">                                  </w:t>
            </w:r>
          </w:p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（盖章）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                 </w:t>
            </w:r>
          </w:p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                                                   </w:t>
            </w:r>
          </w:p>
          <w:p w:rsidR="00824D68" w:rsidRDefault="00EC31B2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36"/>
              </w:rPr>
              <w:t>日</w:t>
            </w:r>
          </w:p>
        </w:tc>
      </w:tr>
    </w:tbl>
    <w:p w:rsidR="00824D68" w:rsidRDefault="00824D68"/>
    <w:sectPr w:rsidR="0082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40" w:rsidRDefault="00157940" w:rsidP="00901CAA">
      <w:r>
        <w:separator/>
      </w:r>
    </w:p>
  </w:endnote>
  <w:endnote w:type="continuationSeparator" w:id="0">
    <w:p w:rsidR="00157940" w:rsidRDefault="00157940" w:rsidP="0090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40" w:rsidRDefault="00157940" w:rsidP="00901CAA">
      <w:r>
        <w:separator/>
      </w:r>
    </w:p>
  </w:footnote>
  <w:footnote w:type="continuationSeparator" w:id="0">
    <w:p w:rsidR="00157940" w:rsidRDefault="00157940" w:rsidP="0090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65"/>
    <w:rsid w:val="00157940"/>
    <w:rsid w:val="00203539"/>
    <w:rsid w:val="00282C1B"/>
    <w:rsid w:val="002D65E2"/>
    <w:rsid w:val="0050584D"/>
    <w:rsid w:val="005B6A9E"/>
    <w:rsid w:val="005C7565"/>
    <w:rsid w:val="007C2506"/>
    <w:rsid w:val="00824D68"/>
    <w:rsid w:val="00901CAA"/>
    <w:rsid w:val="00A57FE7"/>
    <w:rsid w:val="00B65353"/>
    <w:rsid w:val="00B67D34"/>
    <w:rsid w:val="00D264C1"/>
    <w:rsid w:val="00DB2F42"/>
    <w:rsid w:val="00E0698A"/>
    <w:rsid w:val="00EC31B2"/>
    <w:rsid w:val="00FC0CC5"/>
    <w:rsid w:val="00FF5BA8"/>
    <w:rsid w:val="24C92F17"/>
    <w:rsid w:val="26514781"/>
    <w:rsid w:val="3C9E0132"/>
    <w:rsid w:val="3DA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97AA3"/>
  <w15:docId w15:val="{3EC40236-4510-4537-846E-73680F24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D2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9</cp:revision>
  <dcterms:created xsi:type="dcterms:W3CDTF">2019-06-18T10:05:00Z</dcterms:created>
  <dcterms:modified xsi:type="dcterms:W3CDTF">2022-04-16T03:21:00Z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